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2956" w:rsidRPr="00432956" w:rsidRDefault="00432956" w:rsidP="00432956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432956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万字详文讲述C语言发展史的点点滴滴</w:t>
      </w:r>
    </w:p>
    <w:p w:rsidR="00432956" w:rsidRPr="00432956" w:rsidRDefault="00432956" w:rsidP="00432956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333333"/>
          <w:kern w:val="0"/>
          <w:sz w:val="16"/>
          <w:szCs w:val="16"/>
        </w:rPr>
      </w:pPr>
      <w:r w:rsidRPr="00432956">
        <w:rPr>
          <w:rFonts w:ascii="微软雅黑" w:eastAsia="微软雅黑" w:hAnsi="微软雅黑" w:cs="宋体" w:hint="eastAsia"/>
          <w:color w:val="777777"/>
          <w:kern w:val="0"/>
          <w:sz w:val="16"/>
        </w:rPr>
        <w:t>原创</w:t>
      </w:r>
      <w:r w:rsidRPr="00432956">
        <w:rPr>
          <w:rFonts w:ascii="微软雅黑" w:eastAsia="微软雅黑" w:hAnsi="微软雅黑" w:cs="宋体" w:hint="eastAsia"/>
          <w:color w:val="777777"/>
          <w:kern w:val="0"/>
          <w:sz w:val="16"/>
          <w:szCs w:val="16"/>
        </w:rPr>
        <w:t>腾讯技术工程2020-09-24 18:08:00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作者：李彦锋，腾讯 IEG 运营开发工程师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一直想写一篇关于C语言的文章，里面包含C语言的发展史、创始人等相关事迹。但是却迟迟未写，主要原因是因为：在我看来，这个语言太过于伟大、耀眼。作为一个仅仅使用过C语言的普通开发来说，完全没资格去写。但是，最近在看过一篇丹尼斯.里奇写的《C语言发展史》之后，坚定了我写这篇文章的决心。不是歌功颂德，仅仅是以一种客观的视角去欣赏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t>1. C语言发展史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任何一种新事物的出现都不是来自于偶然，而是时代所驱使的必然结果。</w:t>
      </w:r>
    </w:p>
    <w:p w:rsidR="00432956" w:rsidRPr="00432956" w:rsidRDefault="00432956" w:rsidP="00432956">
      <w:pPr>
        <w:widowControl/>
        <w:spacing w:before="100"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  <w:t>1.1 C语言有多伟大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如果你问我：C语言有多伟大。那么，我可能会想一下，说：多伟大我不知道，但是我知道很伟大。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2969240"/>
            <wp:effectExtent l="19050" t="0" r="0" b="0"/>
            <wp:docPr id="1" name="图片 1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296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这里，我想说一句可能有点片面的话，就是：如今这世界上，凡是带电的地方，可能都会有她(C语言)或者她的子孙的影子。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任何比C语言更低级的语言，都不足以完整地抽象一个计算机系统；任何比C高级的语言，都可以用C来实现。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1.2 C语言之父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5173980"/>
            <wp:effectExtent l="19050" t="0" r="0" b="0"/>
            <wp:docPr id="2" name="图片 2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17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Ritchie 贝尔实验室的个人主页地址 https://www.bell-labs.com/usr/dmr/www/index.html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丹尼斯·麦卡利斯泰尔·里奇（英语：Dennis MacAlistair Ritchie，1941年9月9日－2011年10月12日），美国计算机科学家。黑客圈子通常称他为“dmr”。他是C语言的创造者、Unix操作系统的关键开发者，对计算机领域产生了深远影响，并与肯·汤普逊同为1983年图灵奖得主。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821180"/>
            <wp:effectExtent l="19050" t="0" r="0" b="0"/>
            <wp:docPr id="3" name="图片 3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82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t>丹尼斯.里奇 生平时间线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麻省理工大学计算机系的马丁教授评价说："如果说，乔布斯是可视化产品中的国王，那么里奇就是不可见王国中的君主。乔布斯的贡献在于，他如此了解用户的需求和渴求，以至于创造出了让当代人乐不思蜀的科技产品。然而，却是里奇先生为这些产品提供了最核心的部件，人们看不到这些部件，却每天都在使用着。"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克尼汉评价道：牛顿说他是站在巨人的肩膀上，如今，我们都站在里奇的肩膀上。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1.3 C语言的先辈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为了简洁起见，我(Dennis M.Ritchie)省略了对C本身，其父级B [Johnson 73]和其祖父母BCPL [Richards 79]的完整描述，而只关注每种语言的特征元素以及它们如何演变。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This paper is about the development of the C programming language, the influences on it, and the conditions under which it was created. For the sake of brevity, I omit full descriptions of C itself, its parent B [Johnson 73] and its grandparent BCPL [Richards 79], and instead concentrate on characteristic elements of each language and how they evolved.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https://www.bell-labs.com/usr/dmr/www/chist.html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这段文字出自C语言之父</w:t>
      </w:r>
      <w:r w:rsidRPr="00432956">
        <w:rPr>
          <w:rFonts w:ascii="宋体" w:eastAsia="宋体" w:hAnsi="宋体" w:cs="宋体"/>
          <w:kern w:val="0"/>
          <w:sz w:val="24"/>
          <w:szCs w:val="24"/>
        </w:rPr>
        <w:t>丹尼斯.M.里奇所写的一篇关于《C语言发展史》的文章，文中明确指出C语言源自于B、BCPL两种语言。可以把C语言看做是站在巨人的肩上，顺应时代潮流的后浪。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1.3.1 BCPL语言之父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9745980" cy="7970520"/>
            <wp:effectExtent l="19050" t="0" r="7620" b="0"/>
            <wp:docPr id="4" name="图片 4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5980" cy="797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t>Martin Richards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Martin Richards's BCPL Reference Manual, 1967 https://web.archive.org/web/20080622171914/http://cm.bell-labs.com/cm/cs/who/dmr/bcpl.html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马丁·理查德（英语：Martin Richards，1940年7月21日－），生于英国，计算机科学家，为BCPL编程语言的发明者，发展了TRIPOS操作系统。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1966年，马丁·理查德在剑桥大学，以CPL编程语言为基础，发明了BCPL编程语言。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1.3.2 B语言之父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7086600"/>
            <wp:effectExtent l="19050" t="0" r="0" b="0"/>
            <wp:docPr id="5" name="图片 5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08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t>Kenneth Lane Thompson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肯尼斯·兰·汤普逊（英语：Kenneth Lane Thompson，1943年2月4日－）小名肯·汤普逊（英语：Ken Thompson），美国计算机科学学者和工程师。黑客文化圈子通常称他为“ken”。在贝尔实验室工作期间，汤普逊设计和实现了Unix操作系统。他创造了B语言(基于BCPL) — C语言的前身，而且他是Plan 9操作系统的创造者和开发者之一。与丹尼斯·里奇同为1983年图灵奖得主。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2006年，汤普逊进入Google公司工作，与他人共同设计了Go语言。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lastRenderedPageBreak/>
        <w:t>1.3.3 一组Ken与Dennis的照片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日益精进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站在巨人的肩上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7818120"/>
            <wp:effectExtent l="19050" t="0" r="0" b="0"/>
            <wp:docPr id="6" name="图片 6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81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lastRenderedPageBreak/>
        <w:t>坐着的是Ken 站着的是Dennis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与优秀之人为伍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不畏得失，做有趣的事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8831580"/>
            <wp:effectExtent l="19050" t="0" r="0" b="0"/>
            <wp:docPr id="7" name="图片 7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883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lastRenderedPageBreak/>
        <w:t>左Ken 右Dennis | 右上角：Unix标识牌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言传身教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感谢丹尼斯.里奇留给了这世界一本“C语言圣经”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可惜的是，当年笔者大学学的是谭浩强谭老师的C语言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7429500"/>
            <wp:effectExtent l="19050" t="0" r="0" b="0"/>
            <wp:docPr id="8" name="图片 8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t>Dennis与《The C Programming Language》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互相成就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终成正果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你做了什么，最终会被世人看到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7261860"/>
            <wp:effectExtent l="19050" t="0" r="0" b="0"/>
            <wp:docPr id="9" name="图片 9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726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888888"/>
          <w:kern w:val="0"/>
          <w:sz w:val="24"/>
          <w:szCs w:val="24"/>
          <w:bdr w:val="none" w:sz="0" w:space="0" w:color="auto" w:frame="1"/>
        </w:rPr>
        <w:t>1999年获得美国国家技术奖 [左一：Ken | 左二：Dennis | 右一：克林顿]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从这些老照片中，我隐隐约约看到了几行小字，写着：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1.与优秀之人为伍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2.互相成就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试想，有多么重要？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1.4 C语言时间线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3733800"/>
            <wp:effectExtent l="19050" t="0" r="0" b="0"/>
            <wp:docPr id="10" name="图片 10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Computer Languages History https://www.levenez.com/lang/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从图中时间线，可以明显的看出C语言的起源以及时间节点。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有时候不得不说时势造英雄，在1969~1971年之间著名的操作系统Unix从肯.汤普逊手中诞生，作为一种大型的系统性软件来说，极其需要一种可靠的高级语言的出现(当时的低级语言指的是汇编，因为之前的操作系统是用汇编写的)。这个时候的丹尼斯.里奇也没闲着，在对B语言改良之后，就诞生了带有类型的C语言(据里奇自己说，有一段时间称这种改良的语言为</w:t>
      </w:r>
      <w:r w:rsidRPr="00432956">
        <w:rPr>
          <w:rFonts w:ascii="宋体" w:eastAsia="宋体" w:hAnsi="宋体" w:cs="宋体"/>
          <w:kern w:val="0"/>
          <w:sz w:val="24"/>
          <w:szCs w:val="24"/>
        </w:rPr>
        <w:t>NB。即：new B。不过，在我们这些吃瓜群众眼中看来也确实NB)。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In 1971 I began to extend the B language by adding a character type and also rewrote its compiler to generate PDP-11 machine instructions instead of threaded code. Thus the transition from B to C was contemporaneous with the creation of a compiler capable of producing programs fast and small enough to compete with assembly language. I called the slightly-extended language NB, for `new B.'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1.5 unix时间线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2537460"/>
            <wp:effectExtent l="19050" t="0" r="0" b="0"/>
            <wp:docPr id="11" name="图片 11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53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Unix的诞生与C语言被广泛的传播、使用，有着密切的联系。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上图时间线只显示前几个与C语言在相同时间段内诞生的Unix版本(当然，感兴趣的话，可以查询Unix相关发展史，绝对会让你大吃一惊。其中最著名的几个分支：BSD、minix、Linux...)。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下面，通过在网上找得到的部分Unix内核源码，来追溯一下C语言出现的时机。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1.5.1 PDP-Unix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PDP-Unix系统内核代码文件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7277100" cy="13647420"/>
            <wp:effectExtent l="19050" t="0" r="0" b="0"/>
            <wp:docPr id="12" name="图片 12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0" cy="1364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PDP-7 Unix https://minnie.tuhs.org/cgi-bin/utree.pl?file=PDP7-Unix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可以看到基本都是用汇编写的(文件名后缀.s)。为什么用</w:t>
      </w:r>
      <w:r w:rsidRPr="00432956">
        <w:rPr>
          <w:rFonts w:ascii="宋体" w:eastAsia="宋体" w:hAnsi="宋体" w:cs="宋体"/>
          <w:kern w:val="0"/>
          <w:sz w:val="24"/>
          <w:szCs w:val="24"/>
        </w:rPr>
        <w:t>基本这个词呢？因为，在系统里面有一部分命令是用B语言写的。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1.5.2 First Edition Unix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First Edition Unix系统内核代码文件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6865620" cy="15468600"/>
            <wp:effectExtent l="19050" t="0" r="0" b="0"/>
            <wp:docPr id="13" name="图片 13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620" cy="1546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https://minnie.tuhs.org/cgi-bin/utree.pl?file=V1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可以看到，还是用汇编写的(文件名后缀.s)。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1.5.3 Second Edition Unix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Second Edition Unix系统内核代码文件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8389620" cy="13022580"/>
            <wp:effectExtent l="19050" t="0" r="0" b="0"/>
            <wp:docPr id="14" name="图片 14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9620" cy="1302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Second Edition Unix The second edition of Unix was developed for the PDP-11 at Bell Labs by Ken Thompson, Dennis Ritchie and others. It extended the First Edition with more system calls and more commands. This edition also saw the beginning of the C language, which was used to write some of the commands.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https://minnie.tuhs.org/cgi-bin/utree.pl?file=V2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到这个版本，已经可以看到C语言的身影了。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1.5.4 Unix与C语言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从C语言在Unix V2版本出现之后，Unix的V3版本开始，已经可以在Unix内核中见到大量C语言编写的代码。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据里奇所说：到1973年初，现代C的基本知识已经完成。C语言和编译器强大到，足以让我们在当年夏天用C重写PDP-11的Unix内核 (也就是Unix的V3版本)。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By early 1973, the essentials of modern C were complete. The language and compiler were strong enough to permit us to rewrite the Unix kernel for the PDP-11 in C during the summer of that year.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到了这个时间节点，基本可以肯定的是C语言、Unix的大部分核心都已经完善。剩下要做的就是，可移植性、标准化。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后面的故事，大家可能也听说过：后来学术和政府组织中都在使用Unix，也正是由于Unix的风靡与兴盛，带动了C语言被广泛的传播、使用。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在1980年代，C语言的使用广泛传播，并且几乎所有机器体系结构和操作系统都可以使用编译器。尤其是，它已成为个人计算机的编程工具，无论是用于这些机器的商业软件制造商，还是对编程感兴趣的最终用户，都非常受欢迎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During the 1980s the use of the C language spread widely, and compilers became available on nearly every machine architecture and operating system; in particular it became popular as a programming tool for personal computers, both for manufacturers of commercial software for these machines, and for end-users interested in programming.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这也就是所谓的互相成就。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一句话概括就是：不畏得失、日渐精进，最终互相成就。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1.6 第一个C语言编译器是怎样编写的？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不知道你有没有想过，大家都用C语言或基于C语言的语言来写编译器，那么世界上第一个C语言编译器又是怎么编写的呢？这不是一个“鸡和蛋”的问题……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回顾一下C语言历史：Tomphson在BCPL的基础上开发了B语言，Ritchie又在B语言的基础上成功开发出了现在的C语言。在C语言被用作系统编程语言之前，Tomphson也用过B语言编写过操作系统。可见在C语言实现以前，B语言已经可以投入使用了。因此第一个C语言编译器的原型完全可能是用B语言或者混合B语言与PDP汇编语言编写的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我们现在都知道，B语言的执行效率比较低，但是如果全部用汇编语言来编写，不仅开发周期长、维护难度大，更可怕的是失去了高级程序设计语言必需的移植性。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所以早期的C语言编译器就采取了一个取巧的办法：先用汇编语言编写一个C语言的一个子集的编译器，再通过这个子集去递推，进而完成完整的C语言编译器。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详细的过程如下：先创造一个只有C语言最基本功能的子集，记作C0语言，C0语言已经足够简单了，可以直接用汇编语言编写出C0的编译器。依靠C0已有的功能，设计比C0复杂，但仍然不完整的C语言的又一个子集C1语言，其中C0属于C1，C1属于C，用C0开发出C1语言的编译器。在C1的基础上设计C语言的又一个子集C2语言，C2语言比C1复杂，但是仍然不是完整的C语言，开发出C2语言的编译器 …… 如此直到CN，CN已经足够强大了，这时候就足够开发出完整的C语言编译器的实现了。至于这里的N是多少，这取决于你的目标语言（这里是C语言）的复杂程度和程序员的编程能力。简单地说，如果到了某个子集阶段，可以很方便地利用现有功能实现C语言时，那么你就找到N了。下面的图说明了这个抽象过程：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2933700"/>
            <wp:effectExtent l="19050" t="0" r="0" b="0"/>
            <wp:docPr id="15" name="图片 15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https://kknews.cc/tech/bx2r3j.html 介绍一个概念，“自编译”Self-Compile，也就是对于某些具有明显自举性质的强类型（所谓强类型就是程序中的每个变量必须声明类型后才能使用，比如C语言，相反有些脚本语言则根本没有类型这一说法）编程语言，可以借助它们的一个有限小子集，通过有限次数的递推来实现对它们自身的表述，这样的语言有C、Pascal、Ada等等，至于为什么可以自编译，可以参见清华大学出版社的《编译原理》，书中实现了一个Pascal的子集的编译器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https://zhuanlan.zhihu.com/p/136102461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而这个过程也在Unix V2版本中找到了证据。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6827520" cy="7848600"/>
            <wp:effectExtent l="19050" t="0" r="0" b="0"/>
            <wp:docPr id="16" name="图片 16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784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肯恩·汤普森，丹尼斯·里奇和其他人在贝尔实验室为PDP-11开发了Unix的第二版。它通过更多的系统调用和更多的命令扩展了第一版。此版本还看到了C语言的开始，该语言用于编写一些命令。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此处的代码仅是某些命令，某些库函数和C编译器的源代码。c /中的文件来自 last1120c.tar.gz 磁带，并构成了第二版Unix的有效C编译器。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下载地址：http://minnie.tuhs.org/Archive/Applications/Early_C_Compilers/last1120c.tar.gz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The second edition of Unix was developed for the PDP-11 at Bell Labs by Ken Thompson, Dennis Ritchie and others. It extended the First Edition with more system calls and more commands. This edition also saw the beginning of the C language, which was used to write some of the commands.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The code here is only the source to some of the commands, some of the library functions, and the C compiler. The files in c/ come from the last1120c.tar.gz tape, and form a working C compiler for Second Edition Unix.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https://minnie.tuhs.org/cgi-bin/utree.pl?file=V2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下载源码解压缩之后，目录结构如下：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5387340"/>
            <wp:effectExtent l="19050" t="0" r="0" b="0"/>
            <wp:docPr id="17" name="图片 17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5387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感兴趣的小伙伴可以下载下来研究一下。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lastRenderedPageBreak/>
        <w:t>2. BCPL、B、C语言比较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如果想要找到一种好的方式，来进行编程语言之间比较的话，那么非代码莫属。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2.1 3种语言代码示例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下面分别使用BCPL、B、C三种语言实现一个简单的程序：程序将三个数字a、b、c相加，并将结果赋值给sum，最后打印总和。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2.1.1 BCPL语言示例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BCPL https://zh.wikipedia.org/wiki/BCPL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GET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"libhdr"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LET start() = VALOF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{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LET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a, b, c 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1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,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2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, ,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3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sum := a + b + c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writen(sum)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numPr>
          <w:ilvl w:val="0"/>
          <w:numId w:val="1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LET 声明变量</w:t>
      </w:r>
    </w:p>
    <w:p w:rsidR="00432956" w:rsidRPr="00432956" w:rsidRDefault="00432956" w:rsidP="00432956">
      <w:pPr>
        <w:widowControl/>
        <w:numPr>
          <w:ilvl w:val="0"/>
          <w:numId w:val="1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t>:= 符号为赋值符号 Go中也有该符号，表示函数内部局部变量。这里感觉很有意思的一点是：最初B语言之父肯.汤普逊把:=符号改成了=符号。现在，也作为Go语言之父之一，又把:=符号请回来了(冥冥之中的命运~)。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从BCPL到B的过渡中，决定使用单个字符 = 代替赋值 :=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Other fiddles in the transition from BCPL to B were introduced as a matter of taste, and some remain controversial, </w:t>
      </w:r>
      <w:r w:rsidRPr="00432956">
        <w:rPr>
          <w:rFonts w:ascii="宋体" w:eastAsia="宋体" w:hAnsi="宋体" w:cs="宋体"/>
          <w:color w:val="707070"/>
          <w:kern w:val="0"/>
          <w:sz w:val="24"/>
          <w:szCs w:val="24"/>
        </w:rPr>
        <w:t>for example the decision to use the single character = for assignment instead of :=. Similarly, B uses /**/ to enclose comments, where BCPL uses //, to ignore text up to the end of the line. The legacy of PL/I is evident here. (C++ has resurrected the BCPL comment convention.) Fortran influenced the syntax of declarations: B declarations begin with a specifier like auto or static, followed by a list of names, and C not only followed this style but ornamented it by placing its type keywords at the start of declarations.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https://www.bell-labs.com/usr/dmr/www/chist.html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2.1.2 B语言示例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A TUTORIAL INTRODUCTION TO THE LANGUAGE B https://web.archive.org/web/20070807110157/http://cm.bell-labs.com/cm/cs/who/dmr/btut.html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B语言的语言结构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lastRenderedPageBreak/>
        <w:t>main()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</w:t>
      </w: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-- statements --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newfunc(arg1, arg2)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</w:t>
      </w: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-- statements --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fun3(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arg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</w:t>
      </w: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-- more statements --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B语言代码示例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main()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auto a, b,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, sum;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a 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1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 b 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2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3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sum = a+b+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putnumb(sum);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numPr>
          <w:ilvl w:val="0"/>
          <w:numId w:val="2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语句</w:t>
      </w: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t>auto ...是一个声明。即，它定义了要在函数内使用的局部变量</w:t>
      </w:r>
    </w:p>
    <w:p w:rsidR="00432956" w:rsidRPr="00432956" w:rsidRDefault="00432956" w:rsidP="00432956">
      <w:pPr>
        <w:widowControl/>
        <w:numPr>
          <w:ilvl w:val="0"/>
          <w:numId w:val="2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putnumb 是一个带参数的库函数，它将在终端上打印一个数字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2.1.3 C语言示例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#include &lt;stdio.h&gt;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void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main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()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int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a,b,c,sum;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a=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1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 b=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2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 c=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3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sum = a+b+c;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printf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(</w:t>
      </w: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"%d"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, sum);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2.2 示例代码中三者的区别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通过上面例子可以三者的区别：</w:t>
      </w:r>
    </w:p>
    <w:p w:rsidR="00432956" w:rsidRPr="00432956" w:rsidRDefault="00432956" w:rsidP="00432956">
      <w:pPr>
        <w:widowControl/>
        <w:numPr>
          <w:ilvl w:val="0"/>
          <w:numId w:val="3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C语言写法更接近于B语言</w:t>
      </w:r>
    </w:p>
    <w:p w:rsidR="00432956" w:rsidRPr="00432956" w:rsidRDefault="00432956" w:rsidP="00432956">
      <w:pPr>
        <w:widowControl/>
        <w:numPr>
          <w:ilvl w:val="0"/>
          <w:numId w:val="3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BCPL、B语言都是无类型的语言，用word/cell表示一个固定长度的bit。C语言是有类型的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有一些地方，你可能感兴趣：</w:t>
      </w:r>
    </w:p>
    <w:p w:rsidR="00432956" w:rsidRPr="00432956" w:rsidRDefault="00432956" w:rsidP="00432956">
      <w:pPr>
        <w:widowControl/>
        <w:numPr>
          <w:ilvl w:val="0"/>
          <w:numId w:val="4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lastRenderedPageBreak/>
        <w:t>++、-- 符号是Thompson发明的</w:t>
      </w:r>
    </w:p>
    <w:p w:rsidR="00432956" w:rsidRPr="00432956" w:rsidRDefault="00432956" w:rsidP="00432956">
      <w:pPr>
        <w:widowControl/>
        <w:numPr>
          <w:ilvl w:val="0"/>
          <w:numId w:val="4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t>&amp;&amp;、|| 是在C语言引入的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说明：</w:t>
      </w:r>
    </w:p>
    <w:p w:rsidR="00432956" w:rsidRPr="00432956" w:rsidRDefault="00432956" w:rsidP="00432956">
      <w:pPr>
        <w:widowControl/>
        <w:numPr>
          <w:ilvl w:val="0"/>
          <w:numId w:val="5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查了好久只找到了BCPL、B语言的部分代码片段，至于能不能跑起来，我也不知道 </w:t>
      </w: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t>^_^</w:t>
      </w:r>
    </w:p>
    <w:p w:rsidR="00432956" w:rsidRPr="00432956" w:rsidRDefault="00432956" w:rsidP="00432956">
      <w:pPr>
        <w:widowControl/>
        <w:numPr>
          <w:ilvl w:val="0"/>
          <w:numId w:val="5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如果想要知晓三者的具体区别的话，建议阅读丹尼斯.里奇关于《C语言发展史》的文章</w:t>
      </w:r>
    </w:p>
    <w:p w:rsidR="00432956" w:rsidRPr="00432956" w:rsidRDefault="00432956" w:rsidP="00432956">
      <w:pPr>
        <w:widowControl/>
        <w:numPr>
          <w:ilvl w:val="0"/>
          <w:numId w:val="5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BCPL、B语言也有经历过若干次版本迭代 (因为，网上找到的代码片段有很多写法不一样的地方。比如说，维基百科中找到的B代码片段，与在Unix内核前几个版本中找到的B代码片段写法就不一样。个人推测是版本问题，不同的版本不同的写法)</w:t>
      </w:r>
    </w:p>
    <w:p w:rsidR="00432956" w:rsidRPr="00432956" w:rsidRDefault="00432956" w:rsidP="00432956">
      <w:pPr>
        <w:widowControl/>
        <w:numPr>
          <w:ilvl w:val="0"/>
          <w:numId w:val="5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C语言更接近与B语言，或者说是在B的基础上不断的添加了很多新特性 (抛出2个问题：</w:t>
      </w:r>
      <w:r w:rsidRPr="00432956">
        <w:rPr>
          <w:rFonts w:ascii="宋体" w:eastAsia="宋体" w:hAnsi="宋体" w:cs="宋体"/>
          <w:color w:val="222222"/>
          <w:kern w:val="0"/>
          <w:sz w:val="24"/>
          <w:szCs w:val="24"/>
        </w:rPr>
        <w:t>1.里奇起名字时为什么不像C++一样，起名叫B++ ？ 2.为什么C++用了2个加号，而不是一个加号，叫C+ ？ 欢迎脑洞够大的同学在评论留言！)</w:t>
      </w:r>
    </w:p>
    <w:p w:rsidR="00432956" w:rsidRPr="00432956" w:rsidRDefault="00432956" w:rsidP="00432956">
      <w:pPr>
        <w:widowControl/>
        <w:numPr>
          <w:ilvl w:val="0"/>
          <w:numId w:val="5"/>
        </w:numPr>
        <w:ind w:left="360" w:right="360"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如果有高手觉得上面的代码片段有问题或者知道怎么跑起来的话，可以私下交流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t>3. 历史为什么选择C语言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1960s年代后期，贝尔实验室对计算机系统的研究进入繁盛时期。MIT、General Electric、Bell实验室合作的Mutlics项目以失败而告终(1969年左右)。就是在这个时期，Ken Tompson开始写Mutlics的替代品，他希望按照自己的设计构造一个令人舒服的计算系统（也就是Unix）。后来在写出第一个版本的Unix时，觉得Unix上需要一个新的系统编程语言，他创造了一个B语言。B语言是没有类型的C，准确说B语言是Tompson把BCPL挤进8K内存，被其个人大脑过滤后的产生的语言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由于B语言存在的一些问题，导致其只是被用来写一些命令工具使用。恰好在这个时期，Ritchie在B语言的基础上，进行了重新的设计改良，从而诞生了C语言。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1973年，C语言基本上已经完备，从语言和编译器层面已经足够让Tompson和Ritchie使用C语言重写Unix内核。后来，Unix在一些研究机构、大学、政府机关开始慢慢流行起来，进而带动了C语言的发展。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1978年，K&amp;R编写的《The C Programming Language》出版，进一步推动了C语言的普及。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用一句话总结就是：对的时间、对的地点，出现了对的人以及工具 (Unix与C语言的关系，有点像GNU与Linux kernel的关系，都是互相成就)。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t>4. 标准C库及代码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C语言及其标准经过若干次迭代之后，就成了今天大家看到的样子。其标准中指定了很多C标准库，而不同的系统都有自己不同的代码实现。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当然，Linux内核中也有实现了标准C库的代码，下面一起欣赏她的美。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lastRenderedPageBreak/>
        <w:t>4.1 标准C库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ANSI C共包括15个头文件。1995年，Normative Addendum 1（NA1）批准了3个头文件（iso646.h、wchar.h和wctype.h）增加到C标准函数库中。C99标准增加6个头文件（complex.h、fenv.h、inttypes.h、stdbool.h、stdint.h和tgmath.h）。C11标准中又新增了5个头文件（stdalign.h、stdatomic.h、stdnoreturn.h、threads.h和uchar.h）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至此，C标准函数库共有29个头文件：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4973300"/>
            <wp:effectExtent l="19050" t="0" r="0" b="0"/>
            <wp:docPr id="18" name="图片 18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49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lastRenderedPageBreak/>
        <w:t>https://www.wikiwand.com/zh-sg/C%E6%A8%99%E6%BA%96%E5%87%BD%E5%BC%8F%E5%BA%AB#/%E5%8F%82%E8%80%83%E6%96%87%E7%8C%AE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222222"/>
          <w:kern w:val="36"/>
          <w:sz w:val="36"/>
        </w:rPr>
        <w:t>4.2 linux/lib/string.c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linux kernel版本：</w:t>
      </w:r>
      <w:r w:rsidRPr="00432956">
        <w:rPr>
          <w:rFonts w:ascii="宋体" w:eastAsia="宋体" w:hAnsi="宋体" w:cs="宋体"/>
          <w:kern w:val="0"/>
          <w:sz w:val="24"/>
          <w:szCs w:val="24"/>
        </w:rPr>
        <w:t>4.18.13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lnux kernel 地址 https://www.kernel.org/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下面列出3个字符串处理函数 strcpy()、strncpy()、strncat()。代码出自Linus Benedict Torvalds之手，为什么这么说？看代码头部注释，还是那个熟悉的味道</w:t>
      </w:r>
      <w:r w:rsidRPr="00432956">
        <w:rPr>
          <w:rFonts w:ascii="宋体" w:eastAsia="宋体" w:hAnsi="宋体" w:cs="宋体"/>
          <w:kern w:val="0"/>
          <w:sz w:val="24"/>
          <w:szCs w:val="24"/>
        </w:rPr>
        <w:t>stupid。看过git源代码的人应该也会知道，git源码中也有类似注释。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// SPDX-License-Identifier: GPL-2.0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 linux/lib/string.c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 Copyright (C) 1991, 1992  Linus Torvalds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*/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stupid library routines.. The optimized versions should generally be found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as inline code in &lt;asm-xx/string.h&gt;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These are buggy as well..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* Fri Jun 25 1999, Ingo Oeser &lt;ioe@informatik.tu-chemnitz.de&gt;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-  Added strsep() which will replace strtok() soon (because strsep() is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   reentrant and should be faster). Use only strsep() in new code, please.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* Sat Feb 09 2002, Jason Thomas &lt;jason@topic.com.au&gt;,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                   Matthew Hawkins &lt;matt@mh.dropbear.id.au&gt;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-  Kissed strtok() goodbye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*/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// .......omit other......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// ...... here is my love code  .....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#ifndef __HAVE_ARCH_STRCPY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strcpy - Copy a %NUL terminated string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@dest: Where to copy the string to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@src: Where to copy the string from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*/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#undef strcpy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8A7304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strcpy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*dest,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const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*src)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lastRenderedPageBreak/>
        <w:t>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*tmp = dest;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while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((*dest++ = *src++) != </w:t>
      </w: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'\0'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 nothing */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return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tmp;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EXPORT_SYMBOL(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strcpy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#endif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#ifndef __HAVE_ARCH_STRNCPY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strncpy - Copy a length-limited, C-string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@dest: Where to copy the string to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@src: Where to copy the string from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@count: The maximum number of bytes to copy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The result is not %NUL-terminated if the source exceeds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@count bytes.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In the case where the length of @src is less than  that  of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count, the remainder of @dest will be padded with %NUL.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*/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8A7304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strncpy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*dest,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const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*src,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size_t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count)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*tmp = dest;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while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(count)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if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((*tmp = *src) !=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0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src++;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tmp++;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count--;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return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dest;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EXPORT_SYMBOL(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strncpy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#endif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#ifndef __HAVE_ARCH_STRLCPY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#ifndef __HAVE_ARCH_STRNCAT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/**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strncat - Append a length-limited, C-string to another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lastRenderedPageBreak/>
        <w:t> * @dest: The string to be appended to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@src: The string to append to it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@count: The maximum numbers of bytes to copy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Note that in contrast to strncpy(), strncat() ensures the result is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999999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 terminated.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 */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8A7304"/>
          <w:kern w:val="0"/>
          <w:sz w:val="24"/>
          <w:szCs w:val="24"/>
        </w:rPr>
      </w:pP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strncat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*dest,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const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*src,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size_t</w:t>
      </w:r>
      <w:r w:rsidRPr="00432956">
        <w:rPr>
          <w:rFonts w:ascii="inherit" w:eastAsia="宋体" w:hAnsi="inherit" w:cs="宋体"/>
          <w:color w:val="8A7304"/>
          <w:kern w:val="0"/>
          <w:sz w:val="24"/>
          <w:szCs w:val="24"/>
        </w:rPr>
        <w:t> count)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char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*tmp = dest;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if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(count)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while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(*dest)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dest++;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while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((*dest++ = *src++) !=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0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if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(--count == </w:t>
      </w:r>
      <w:r w:rsidRPr="00432956">
        <w:rPr>
          <w:rFonts w:ascii="inherit" w:eastAsia="宋体" w:hAnsi="inherit" w:cs="宋体"/>
          <w:color w:val="A82E2E"/>
          <w:kern w:val="0"/>
          <w:sz w:val="24"/>
          <w:szCs w:val="24"/>
        </w:rPr>
        <w:t>0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 {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*dest = </w:t>
      </w: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'\0'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break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 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 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 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return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 tmp;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}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222222"/>
          <w:kern w:val="0"/>
          <w:sz w:val="24"/>
        </w:rPr>
        <w:t>EXPORT_SYMBOL(</w:t>
      </w:r>
      <w:r w:rsidRPr="00432956">
        <w:rPr>
          <w:rFonts w:ascii="inherit" w:eastAsia="宋体" w:hAnsi="inherit" w:cs="宋体"/>
          <w:color w:val="114BA6"/>
          <w:kern w:val="0"/>
          <w:sz w:val="24"/>
          <w:szCs w:val="24"/>
        </w:rPr>
        <w:t>strncat</w:t>
      </w:r>
      <w:r w:rsidRPr="00432956">
        <w:rPr>
          <w:rFonts w:ascii="inherit" w:eastAsia="宋体" w:hAnsi="inherit" w:cs="宋体"/>
          <w:color w:val="222222"/>
          <w:kern w:val="0"/>
          <w:sz w:val="24"/>
        </w:rPr>
        <w:t>);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#endif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00753B"/>
          <w:kern w:val="0"/>
          <w:sz w:val="24"/>
          <w:szCs w:val="24"/>
        </w:rPr>
        <w:t>#ifndef __HAVE_ARCH_STRLCAT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// .......omit other......</w:t>
      </w:r>
    </w:p>
    <w:p w:rsidR="00432956" w:rsidRPr="00432956" w:rsidRDefault="00432956" w:rsidP="00432956">
      <w:pPr>
        <w:widowControl/>
        <w:pBdr>
          <w:top w:val="single" w:sz="4" w:space="9" w:color="E8E8E8"/>
          <w:left w:val="single" w:sz="4" w:space="9" w:color="E8E8E8"/>
          <w:bottom w:val="single" w:sz="4" w:space="9" w:color="E8E8E8"/>
          <w:right w:val="single" w:sz="4" w:space="9" w:color="E8E8E8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herit" w:eastAsia="宋体" w:hAnsi="inherit" w:cs="宋体"/>
          <w:color w:val="222222"/>
          <w:kern w:val="0"/>
          <w:sz w:val="24"/>
        </w:rPr>
      </w:pPr>
      <w:r w:rsidRPr="00432956">
        <w:rPr>
          <w:rFonts w:ascii="inherit" w:eastAsia="宋体" w:hAnsi="inherit" w:cs="宋体"/>
          <w:color w:val="999999"/>
          <w:kern w:val="0"/>
          <w:sz w:val="24"/>
          <w:szCs w:val="24"/>
        </w:rPr>
        <w:t>// ...... here is my love code  .....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第一次跟同学一起看这些代码的时候，他说了一句话：这才叫代码，其他的都是</w:t>
      </w:r>
      <w:r w:rsidRPr="00432956">
        <w:rPr>
          <w:rFonts w:ascii="宋体" w:eastAsia="宋体" w:hAnsi="宋体" w:cs="宋体"/>
          <w:kern w:val="0"/>
          <w:sz w:val="24"/>
          <w:szCs w:val="24"/>
        </w:rPr>
        <w:t>s-h-X-t。现在回想起，自己在实现这些代码时，写了一坨不知道是什么的东西。哎，代码比代码要扔~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阅读他人代码, 也是一种进步、成长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t>5. 廉颇老矣, 尚能饭否？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《史记·廉颇蔺相如列传》记载，廉颇被免职后，跑到魏国，赵王想再用他，派人去看他的身体情况，廉颇之仇郭开贿赂使者，使者看到廉颇，廉颇为之米饭一斗，肉十斤，被甲上马，以示尚可用。使者回来报告赵王说:"廉颇将军虽老，尚善饭，然与臣坐，顷之三遗矢(通假字，即屎)矣。"赵王以为廉颇已老，遂不用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经历过几十年的风雨洗礼，C语言可谓风光无数，这世界上随处可见它的身影。但是，同时在一些人眼里，可能觉得C语言已是暮年(将近50岁)、老矣。如同下图：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3921740"/>
            <wp:effectExtent l="19050" t="0" r="0" b="0"/>
            <wp:docPr id="19" name="图片 19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392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如果你真这样想，那你就错了。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TIOBE Index for September 2020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https://www.tiobe.com/tiobe-index/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TIOBE 2020-09 编程语言排行榜告诉你，C语言宝刀未老，还是那个风采耀眼的少年。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drawing>
          <wp:inline distT="0" distB="0" distL="0" distR="0">
            <wp:extent cx="10287000" cy="4343400"/>
            <wp:effectExtent l="19050" t="0" r="0" b="0"/>
            <wp:docPr id="20" name="图片 20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br/>
        <w:t>个人想说的是，只要计算机还是基于冯诺依曼体系结构，芯片还是基于物理制程。那么，都会有一片C的天空。因为，她知道一个最接近天空的地方(C是最接近汇编、机器语言的高级语言之一)。</w:t>
      </w:r>
    </w:p>
    <w:p w:rsidR="00432956" w:rsidRPr="00432956" w:rsidRDefault="00432956" w:rsidP="00432956">
      <w:pPr>
        <w:widowControl/>
        <w:shd w:val="clear" w:color="auto" w:fill="FFFFFF"/>
        <w:rPr>
          <w:rFonts w:ascii="宋体" w:eastAsia="宋体" w:hAnsi="宋体" w:cs="宋体"/>
          <w:color w:val="707070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7F7F7F"/>
          <w:kern w:val="0"/>
          <w:sz w:val="24"/>
          <w:szCs w:val="24"/>
          <w:bdr w:val="none" w:sz="0" w:space="0" w:color="auto" w:frame="1"/>
        </w:rPr>
        <w:t>任他上层应用改朝换代，我（C语言）自岿然不动。这就是C，我心中的C语言。</w:t>
      </w:r>
    </w:p>
    <w:p w:rsidR="00432956" w:rsidRPr="00432956" w:rsidRDefault="00432956" w:rsidP="00432956">
      <w:pPr>
        <w:widowControl/>
        <w:spacing w:beforeAutospacing="1"/>
        <w:jc w:val="left"/>
        <w:outlineLvl w:val="0"/>
        <w:rPr>
          <w:rFonts w:ascii="宋体" w:eastAsia="宋体" w:hAnsi="宋体" w:cs="宋体"/>
          <w:b/>
          <w:bCs/>
          <w:color w:val="222222"/>
          <w:kern w:val="36"/>
          <w:sz w:val="36"/>
          <w:szCs w:val="36"/>
        </w:rPr>
      </w:pPr>
      <w:r w:rsidRPr="00432956">
        <w:rPr>
          <w:rFonts w:ascii="宋体" w:eastAsia="宋体" w:hAnsi="宋体" w:cs="宋体"/>
          <w:b/>
          <w:bCs/>
          <w:color w:val="3E4753"/>
          <w:kern w:val="36"/>
          <w:sz w:val="36"/>
        </w:rPr>
        <w:t>总结</w:t>
      </w:r>
    </w:p>
    <w:p w:rsidR="00432956" w:rsidRPr="00432956" w:rsidRDefault="00432956" w:rsidP="00432956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猛然间发现已经到了总结，但是还觉得仍旧意犹未尽，这并不是我心目中最真实的那个她。但是，我还是希望你看完本文之后，能够多少了解与熟悉C的美与真实。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color w:val="222222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222222"/>
          <w:kern w:val="0"/>
          <w:sz w:val="24"/>
          <w:szCs w:val="24"/>
        </w:rPr>
        <w:lastRenderedPageBreak/>
        <w:drawing>
          <wp:inline distT="0" distB="0" distL="0" distR="0">
            <wp:extent cx="10287000" cy="11536680"/>
            <wp:effectExtent l="19050" t="0" r="0" b="0"/>
            <wp:docPr id="21" name="图片 21" descr="万字详文讲述C语言发展史的点点滴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万字详文讲述C语言发展史的点点滴滴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1153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lastRenderedPageBreak/>
        <w:t>最后想说的是：纵使千言万语也说不尽C语言的重要性，这些文字也仅仅只是冰山一角。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鉴于个人能力有限，如有问题或者缺陷，欢迎指正。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b/>
          <w:bCs/>
          <w:color w:val="3E4753"/>
          <w:kern w:val="0"/>
          <w:sz w:val="24"/>
          <w:szCs w:val="24"/>
        </w:rPr>
        <w:t>参考资料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在整理的过程中，部分参考、引用下面链接地址内容：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[1] https://www.bell-labs.com/usr/dmr/www/index.html 里奇贝尔实验室主页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[2] https://www.bell-labs.com/usr/dmr/www/chist.html C语言发展史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[3] https://www.bell-labs.com/usr/dmr/www/1stEdman.html Unix Programmer's Manual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[4] https://www.bell-labs.com/usr/dmr/www/bcpl.html Martin Richards's BCPL Manual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[5] https://www.levenez.com/lang/ Computer Languages History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[6] https://www.levenez.com/unix/ Unix History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[7] https://minnie.tuhs.org/cgi-bin/utree.pl The Unix Tree(可以看到很多老系统的源代码)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[8] https://zh.wikipedia.org/wiki/丹尼斯·里奇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[9] https://www.tiobe.com/tiobe-index/ TIOBE</w:t>
      </w:r>
    </w:p>
    <w:p w:rsidR="00432956" w:rsidRPr="00432956" w:rsidRDefault="00432956" w:rsidP="0043295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32956">
        <w:rPr>
          <w:rFonts w:ascii="宋体" w:eastAsia="宋体" w:hAnsi="宋体" w:cs="宋体"/>
          <w:color w:val="3E4753"/>
          <w:kern w:val="0"/>
          <w:sz w:val="24"/>
          <w:szCs w:val="24"/>
          <w:bdr w:val="none" w:sz="0" w:space="0" w:color="auto" w:frame="1"/>
        </w:rPr>
        <w:t>[10] http://web.eah-jena.de/~kleine/history/ Historic Documents in Computer Science</w:t>
      </w:r>
    </w:p>
    <w:p w:rsidR="00C6565E" w:rsidRPr="00432956" w:rsidRDefault="00C6565E"/>
    <w:sectPr w:rsidR="00C6565E" w:rsidRPr="004329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565E" w:rsidRDefault="00C6565E" w:rsidP="00432956">
      <w:r>
        <w:separator/>
      </w:r>
    </w:p>
  </w:endnote>
  <w:endnote w:type="continuationSeparator" w:id="1">
    <w:p w:rsidR="00C6565E" w:rsidRDefault="00C6565E" w:rsidP="0043295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565E" w:rsidRDefault="00C6565E" w:rsidP="00432956">
      <w:r>
        <w:separator/>
      </w:r>
    </w:p>
  </w:footnote>
  <w:footnote w:type="continuationSeparator" w:id="1">
    <w:p w:rsidR="00C6565E" w:rsidRDefault="00C6565E" w:rsidP="0043295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BC1C79"/>
    <w:multiLevelType w:val="multilevel"/>
    <w:tmpl w:val="F4AC1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27F77453"/>
    <w:multiLevelType w:val="multilevel"/>
    <w:tmpl w:val="DDFC8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2A6B1273"/>
    <w:multiLevelType w:val="multilevel"/>
    <w:tmpl w:val="F73C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56A65ECB"/>
    <w:multiLevelType w:val="multilevel"/>
    <w:tmpl w:val="CDA4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65716BDA"/>
    <w:multiLevelType w:val="multilevel"/>
    <w:tmpl w:val="A6C44278"/>
    <w:lvl w:ilvl="0">
      <w:start w:val="1"/>
      <w:numFmt w:val="decimal"/>
      <w:lvlText w:val="%1."/>
      <w:lvlJc w:val="left"/>
      <w:pPr>
        <w:tabs>
          <w:tab w:val="num" w:pos="2062"/>
        </w:tabs>
        <w:ind w:left="2062" w:hanging="360"/>
      </w:pPr>
    </w:lvl>
    <w:lvl w:ilvl="1" w:tentative="1">
      <w:start w:val="1"/>
      <w:numFmt w:val="decimal"/>
      <w:lvlText w:val="%2."/>
      <w:lvlJc w:val="left"/>
      <w:pPr>
        <w:tabs>
          <w:tab w:val="num" w:pos="2782"/>
        </w:tabs>
        <w:ind w:left="2782" w:hanging="360"/>
      </w:pPr>
    </w:lvl>
    <w:lvl w:ilvl="2" w:tentative="1">
      <w:start w:val="1"/>
      <w:numFmt w:val="decimal"/>
      <w:lvlText w:val="%3."/>
      <w:lvlJc w:val="left"/>
      <w:pPr>
        <w:tabs>
          <w:tab w:val="num" w:pos="3502"/>
        </w:tabs>
        <w:ind w:left="3502" w:hanging="360"/>
      </w:pPr>
    </w:lvl>
    <w:lvl w:ilvl="3" w:tentative="1">
      <w:start w:val="1"/>
      <w:numFmt w:val="decimal"/>
      <w:lvlText w:val="%4."/>
      <w:lvlJc w:val="left"/>
      <w:pPr>
        <w:tabs>
          <w:tab w:val="num" w:pos="4222"/>
        </w:tabs>
        <w:ind w:left="4222" w:hanging="360"/>
      </w:pPr>
    </w:lvl>
    <w:lvl w:ilvl="4" w:tentative="1">
      <w:start w:val="1"/>
      <w:numFmt w:val="decimal"/>
      <w:lvlText w:val="%5."/>
      <w:lvlJc w:val="left"/>
      <w:pPr>
        <w:tabs>
          <w:tab w:val="num" w:pos="4942"/>
        </w:tabs>
        <w:ind w:left="4942" w:hanging="360"/>
      </w:pPr>
    </w:lvl>
    <w:lvl w:ilvl="5" w:tentative="1">
      <w:start w:val="1"/>
      <w:numFmt w:val="decimal"/>
      <w:lvlText w:val="%6."/>
      <w:lvlJc w:val="left"/>
      <w:pPr>
        <w:tabs>
          <w:tab w:val="num" w:pos="5662"/>
        </w:tabs>
        <w:ind w:left="5662" w:hanging="360"/>
      </w:pPr>
    </w:lvl>
    <w:lvl w:ilvl="6" w:tentative="1">
      <w:start w:val="1"/>
      <w:numFmt w:val="decimal"/>
      <w:lvlText w:val="%7."/>
      <w:lvlJc w:val="left"/>
      <w:pPr>
        <w:tabs>
          <w:tab w:val="num" w:pos="6382"/>
        </w:tabs>
        <w:ind w:left="6382" w:hanging="360"/>
      </w:pPr>
    </w:lvl>
    <w:lvl w:ilvl="7" w:tentative="1">
      <w:start w:val="1"/>
      <w:numFmt w:val="decimal"/>
      <w:lvlText w:val="%8."/>
      <w:lvlJc w:val="left"/>
      <w:pPr>
        <w:tabs>
          <w:tab w:val="num" w:pos="7102"/>
        </w:tabs>
        <w:ind w:left="7102" w:hanging="360"/>
      </w:pPr>
    </w:lvl>
    <w:lvl w:ilvl="8" w:tentative="1">
      <w:start w:val="1"/>
      <w:numFmt w:val="decimal"/>
      <w:lvlText w:val="%9."/>
      <w:lvlJc w:val="left"/>
      <w:pPr>
        <w:tabs>
          <w:tab w:val="num" w:pos="7822"/>
        </w:tabs>
        <w:ind w:left="7822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32956"/>
    <w:rsid w:val="00432956"/>
    <w:rsid w:val="00C656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432956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329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32956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329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32956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32956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original-tag">
    <w:name w:val="original-tag"/>
    <w:basedOn w:val="a0"/>
    <w:rsid w:val="00432956"/>
  </w:style>
  <w:style w:type="paragraph" w:styleId="a5">
    <w:name w:val="Normal (Web)"/>
    <w:basedOn w:val="a"/>
    <w:uiPriority w:val="99"/>
    <w:semiHidden/>
    <w:unhideWhenUsed/>
    <w:rsid w:val="004329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432956"/>
    <w:rPr>
      <w:b/>
      <w:bCs/>
    </w:rPr>
  </w:style>
  <w:style w:type="paragraph" w:customStyle="1" w:styleId="syl-page-br">
    <w:name w:val="syl-page-br"/>
    <w:basedOn w:val="a"/>
    <w:rsid w:val="004329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4329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432956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32956"/>
    <w:rPr>
      <w:rFonts w:ascii="宋体" w:eastAsia="宋体" w:hAnsi="宋体" w:cs="宋体"/>
      <w:sz w:val="24"/>
      <w:szCs w:val="24"/>
    </w:rPr>
  </w:style>
  <w:style w:type="character" w:customStyle="1" w:styleId="hljs-attribute">
    <w:name w:val="hljs-attribute"/>
    <w:basedOn w:val="a0"/>
    <w:rsid w:val="00432956"/>
  </w:style>
  <w:style w:type="character" w:customStyle="1" w:styleId="hljs-string">
    <w:name w:val="hljs-string"/>
    <w:basedOn w:val="a0"/>
    <w:rsid w:val="00432956"/>
  </w:style>
  <w:style w:type="character" w:customStyle="1" w:styleId="hljs-number">
    <w:name w:val="hljs-number"/>
    <w:basedOn w:val="a0"/>
    <w:rsid w:val="00432956"/>
  </w:style>
  <w:style w:type="character" w:customStyle="1" w:styleId="hljs-comment">
    <w:name w:val="hljs-comment"/>
    <w:basedOn w:val="a0"/>
    <w:rsid w:val="00432956"/>
  </w:style>
  <w:style w:type="character" w:customStyle="1" w:styleId="hljs-builtin">
    <w:name w:val="hljs-built_in"/>
    <w:basedOn w:val="a0"/>
    <w:rsid w:val="00432956"/>
  </w:style>
  <w:style w:type="character" w:customStyle="1" w:styleId="hljs-meta">
    <w:name w:val="hljs-meta"/>
    <w:basedOn w:val="a0"/>
    <w:rsid w:val="00432956"/>
  </w:style>
  <w:style w:type="character" w:customStyle="1" w:styleId="hljs-meta-keyword">
    <w:name w:val="hljs-meta-keyword"/>
    <w:basedOn w:val="a0"/>
    <w:rsid w:val="00432956"/>
  </w:style>
  <w:style w:type="character" w:customStyle="1" w:styleId="hljs-meta-string">
    <w:name w:val="hljs-meta-string"/>
    <w:basedOn w:val="a0"/>
    <w:rsid w:val="00432956"/>
  </w:style>
  <w:style w:type="character" w:customStyle="1" w:styleId="hljs-function">
    <w:name w:val="hljs-function"/>
    <w:basedOn w:val="a0"/>
    <w:rsid w:val="00432956"/>
  </w:style>
  <w:style w:type="character" w:customStyle="1" w:styleId="hljs-keyword">
    <w:name w:val="hljs-keyword"/>
    <w:basedOn w:val="a0"/>
    <w:rsid w:val="00432956"/>
  </w:style>
  <w:style w:type="character" w:customStyle="1" w:styleId="hljs-title">
    <w:name w:val="hljs-title"/>
    <w:basedOn w:val="a0"/>
    <w:rsid w:val="00432956"/>
  </w:style>
  <w:style w:type="character" w:customStyle="1" w:styleId="hljs-params">
    <w:name w:val="hljs-params"/>
    <w:basedOn w:val="a0"/>
    <w:rsid w:val="00432956"/>
  </w:style>
  <w:style w:type="paragraph" w:styleId="a7">
    <w:name w:val="Balloon Text"/>
    <w:basedOn w:val="a"/>
    <w:link w:val="Char1"/>
    <w:uiPriority w:val="99"/>
    <w:semiHidden/>
    <w:unhideWhenUsed/>
    <w:rsid w:val="00432956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432956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056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5528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8563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424452015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7803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209501319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18546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395616462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4996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239023949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2085519243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2744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4981179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684895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92375299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67168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19781850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5982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527986783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649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24422216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773632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796303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05593540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278292905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6244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83518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660893289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7075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738279941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8753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2056613588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41246196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02844451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22933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485395241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07351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580554786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2654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62312346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82007030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004673567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5252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62059905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4310506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86543543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2016150910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5041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1493838920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671557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single" w:sz="18" w:space="10" w:color="E8E8E8"/>
            <w:bottom w:val="none" w:sz="0" w:space="0" w:color="auto"/>
            <w:right w:val="none" w:sz="0" w:space="0" w:color="auto"/>
          </w:divBdr>
        </w:div>
        <w:div w:id="2146921189">
          <w:marLeft w:val="0"/>
          <w:marRight w:val="0"/>
          <w:marTop w:val="216"/>
          <w:marBottom w:val="21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2092</Words>
  <Characters>11928</Characters>
  <Application>Microsoft Office Word</Application>
  <DocSecurity>0</DocSecurity>
  <Lines>99</Lines>
  <Paragraphs>27</Paragraphs>
  <ScaleCrop>false</ScaleCrop>
  <Company/>
  <LinksUpToDate>false</LinksUpToDate>
  <CharactersWithSpaces>13993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3</cp:revision>
  <dcterms:created xsi:type="dcterms:W3CDTF">2020-11-25T09:40:00Z</dcterms:created>
  <dcterms:modified xsi:type="dcterms:W3CDTF">2020-11-25T09:44:00Z</dcterms:modified>
</cp:coreProperties>
</file>